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1CF26" w14:textId="4780576C" w:rsidR="00DB2B0C" w:rsidRDefault="00732E2B" w:rsidP="00DB2B0C">
      <w:pPr>
        <w:jc w:val="right"/>
      </w:pPr>
      <w:r>
        <w:t xml:space="preserve">Québec, </w:t>
      </w:r>
      <w:r w:rsidR="00BA36DB">
        <w:t>le _________</w:t>
      </w:r>
      <w:r w:rsidR="00073520">
        <w:t xml:space="preserve"> 2021</w:t>
      </w:r>
    </w:p>
    <w:p w14:paraId="66F4A936" w14:textId="77777777" w:rsidR="00DB2B0C" w:rsidRPr="00DE5737" w:rsidRDefault="00DB2B0C" w:rsidP="00DB2B0C">
      <w:pPr>
        <w:rPr>
          <w:i/>
        </w:rPr>
      </w:pPr>
    </w:p>
    <w:p w14:paraId="530C7699" w14:textId="77777777" w:rsidR="00DB2B0C" w:rsidRDefault="00DB2B0C" w:rsidP="00DB2B0C"/>
    <w:p w14:paraId="202EC0B2" w14:textId="77777777" w:rsidR="00DB2B0C" w:rsidRDefault="00DB2B0C" w:rsidP="00DB2B0C"/>
    <w:p w14:paraId="3CA342D5" w14:textId="13E25CB2" w:rsidR="00DB2B0C" w:rsidRDefault="00DB2B0C" w:rsidP="009E2E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 : </w:t>
      </w:r>
      <w:r w:rsidR="00073520">
        <w:rPr>
          <w:b/>
          <w:sz w:val="24"/>
          <w:szCs w:val="24"/>
        </w:rPr>
        <w:t>Condition médicale particulière</w:t>
      </w:r>
    </w:p>
    <w:p w14:paraId="36D71C5B" w14:textId="77777777" w:rsidR="009E2E14" w:rsidRDefault="009E2E14" w:rsidP="00DB2B0C">
      <w:pPr>
        <w:rPr>
          <w:b/>
          <w:sz w:val="24"/>
          <w:szCs w:val="24"/>
        </w:rPr>
      </w:pPr>
    </w:p>
    <w:p w14:paraId="5E47BADF" w14:textId="3E732B8F" w:rsidR="00DB2B0C" w:rsidRDefault="00DB2B0C" w:rsidP="00DB2B0C">
      <w:r>
        <w:t xml:space="preserve">Sujet : </w:t>
      </w:r>
    </w:p>
    <w:p w14:paraId="00D8E085" w14:textId="77777777" w:rsidR="00DB2B0C" w:rsidRDefault="00DB2B0C" w:rsidP="00DB2B0C">
      <w:pPr>
        <w:pBdr>
          <w:bottom w:val="single" w:sz="12" w:space="1" w:color="auto"/>
        </w:pBdr>
      </w:pPr>
    </w:p>
    <w:p w14:paraId="1B2A0A30" w14:textId="77777777" w:rsidR="00DB2B0C" w:rsidRDefault="00DB2B0C" w:rsidP="00DB2B0C"/>
    <w:p w14:paraId="562E4B45" w14:textId="77777777" w:rsidR="000D761E" w:rsidRDefault="000D761E" w:rsidP="004C25B7">
      <w:pPr>
        <w:jc w:val="both"/>
      </w:pPr>
      <w:r>
        <w:t>Madame,  Monsieur,</w:t>
      </w:r>
    </w:p>
    <w:p w14:paraId="78084962" w14:textId="023FDF7D" w:rsidR="00B434E8" w:rsidRDefault="00E564D3" w:rsidP="004C25B7">
      <w:pPr>
        <w:jc w:val="both"/>
      </w:pPr>
      <w:r>
        <w:tab/>
      </w:r>
      <w:r w:rsidR="000D761E">
        <w:t>La</w:t>
      </w:r>
      <w:r w:rsidRPr="001B5B81">
        <w:t xml:space="preserve"> p</w:t>
      </w:r>
      <w:r w:rsidR="000D761E">
        <w:t>ersonne</w:t>
      </w:r>
      <w:r>
        <w:t xml:space="preserve"> susmentionné</w:t>
      </w:r>
      <w:r w:rsidR="000D761E">
        <w:t>e</w:t>
      </w:r>
      <w:r>
        <w:t xml:space="preserve"> </w:t>
      </w:r>
      <w:r w:rsidR="004558FF">
        <w:t>présente une maladie chronique</w:t>
      </w:r>
      <w:r w:rsidR="00732E2B">
        <w:t xml:space="preserve"> </w:t>
      </w:r>
      <w:r w:rsidR="000D761E">
        <w:t>dermatologique</w:t>
      </w:r>
      <w:r w:rsidR="00073520">
        <w:t xml:space="preserve"> qui cause des douleurs importantes</w:t>
      </w:r>
      <w:r w:rsidR="00865F1C">
        <w:t xml:space="preserve">. </w:t>
      </w:r>
      <w:r w:rsidR="00073520">
        <w:t>Cela peut entrainer des absences imprévues au travail ou à l’école, ainsi que des rendez-vous médicaux de dernières minutes.</w:t>
      </w:r>
      <w:bookmarkStart w:id="0" w:name="_GoBack"/>
      <w:bookmarkEnd w:id="0"/>
    </w:p>
    <w:p w14:paraId="62A9C7D1" w14:textId="5BA8FF8C" w:rsidR="00732E2B" w:rsidRDefault="00732E2B" w:rsidP="000D761E"/>
    <w:p w14:paraId="60D099E8" w14:textId="77777777" w:rsidR="00400677" w:rsidRDefault="00400677" w:rsidP="00400677">
      <w:pPr>
        <w:ind w:firstLine="708"/>
        <w:jc w:val="right"/>
      </w:pPr>
    </w:p>
    <w:p w14:paraId="3B04819D" w14:textId="77777777" w:rsidR="00400677" w:rsidRDefault="00400677" w:rsidP="00400677">
      <w:pPr>
        <w:ind w:firstLine="708"/>
        <w:jc w:val="right"/>
      </w:pPr>
      <w:r>
        <w:t>Veuillez agréer nos meilleures salutations,</w:t>
      </w:r>
    </w:p>
    <w:p w14:paraId="36ED2945" w14:textId="77777777" w:rsidR="00400677" w:rsidRDefault="00400677" w:rsidP="00400677">
      <w:pPr>
        <w:spacing w:after="0"/>
        <w:ind w:firstLine="708"/>
        <w:jc w:val="right"/>
      </w:pPr>
    </w:p>
    <w:p w14:paraId="35CC4937" w14:textId="78ED5F88" w:rsidR="00107358" w:rsidRDefault="00107358" w:rsidP="00656457">
      <w:pPr>
        <w:spacing w:after="0"/>
        <w:ind w:firstLine="708"/>
        <w:jc w:val="right"/>
      </w:pPr>
    </w:p>
    <w:sectPr w:rsidR="001073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4E69B" w14:textId="77777777" w:rsidR="00D32C70" w:rsidRDefault="00D32C70" w:rsidP="00DE5737">
      <w:pPr>
        <w:spacing w:after="0" w:line="240" w:lineRule="auto"/>
      </w:pPr>
      <w:r>
        <w:separator/>
      </w:r>
    </w:p>
  </w:endnote>
  <w:endnote w:type="continuationSeparator" w:id="0">
    <w:p w14:paraId="0B58D79F" w14:textId="77777777" w:rsidR="00D32C70" w:rsidRDefault="00D32C70" w:rsidP="00DE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20693" w14:textId="77777777" w:rsidR="00D32C70" w:rsidRDefault="00D32C70" w:rsidP="00DE5737">
      <w:pPr>
        <w:spacing w:after="0" w:line="240" w:lineRule="auto"/>
      </w:pPr>
      <w:r>
        <w:separator/>
      </w:r>
    </w:p>
  </w:footnote>
  <w:footnote w:type="continuationSeparator" w:id="0">
    <w:p w14:paraId="7BD76B30" w14:textId="77777777" w:rsidR="00D32C70" w:rsidRDefault="00D32C70" w:rsidP="00DE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0C"/>
    <w:rsid w:val="00073520"/>
    <w:rsid w:val="00076931"/>
    <w:rsid w:val="000D761E"/>
    <w:rsid w:val="00103680"/>
    <w:rsid w:val="00107358"/>
    <w:rsid w:val="001B5B81"/>
    <w:rsid w:val="00253B52"/>
    <w:rsid w:val="002A63FA"/>
    <w:rsid w:val="002E6BB2"/>
    <w:rsid w:val="003501F0"/>
    <w:rsid w:val="00351524"/>
    <w:rsid w:val="00400677"/>
    <w:rsid w:val="0041412A"/>
    <w:rsid w:val="004404C0"/>
    <w:rsid w:val="004558FF"/>
    <w:rsid w:val="00486F6E"/>
    <w:rsid w:val="004B0E80"/>
    <w:rsid w:val="004C25B7"/>
    <w:rsid w:val="00530332"/>
    <w:rsid w:val="0057178E"/>
    <w:rsid w:val="00651035"/>
    <w:rsid w:val="00656457"/>
    <w:rsid w:val="00716CE9"/>
    <w:rsid w:val="00732E2B"/>
    <w:rsid w:val="007B795B"/>
    <w:rsid w:val="007F2099"/>
    <w:rsid w:val="008043AD"/>
    <w:rsid w:val="00865F1C"/>
    <w:rsid w:val="009E2E14"/>
    <w:rsid w:val="009F76B6"/>
    <w:rsid w:val="00A60F1E"/>
    <w:rsid w:val="00B434E8"/>
    <w:rsid w:val="00BA36DB"/>
    <w:rsid w:val="00BA3A7F"/>
    <w:rsid w:val="00D32C70"/>
    <w:rsid w:val="00D84CF3"/>
    <w:rsid w:val="00DB2B0C"/>
    <w:rsid w:val="00DD0775"/>
    <w:rsid w:val="00DE5737"/>
    <w:rsid w:val="00E564D3"/>
    <w:rsid w:val="00E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D4D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0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737"/>
  </w:style>
  <w:style w:type="paragraph" w:styleId="Pieddepage">
    <w:name w:val="footer"/>
    <w:basedOn w:val="Normal"/>
    <w:link w:val="PieddepageC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7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0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737"/>
  </w:style>
  <w:style w:type="paragraph" w:styleId="Pieddepage">
    <w:name w:val="footer"/>
    <w:basedOn w:val="Normal"/>
    <w:link w:val="PieddepageC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 Brown</dc:creator>
  <cp:keywords/>
  <dc:description/>
  <cp:lastModifiedBy>Hélène Veillette</cp:lastModifiedBy>
  <cp:revision>2</cp:revision>
  <cp:lastPrinted>2020-03-19T13:17:00Z</cp:lastPrinted>
  <dcterms:created xsi:type="dcterms:W3CDTF">2021-03-17T01:46:00Z</dcterms:created>
  <dcterms:modified xsi:type="dcterms:W3CDTF">2021-03-17T01:46:00Z</dcterms:modified>
</cp:coreProperties>
</file>